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BCF" w:rsidRDefault="00EB5BCF" w:rsidP="00EB5BC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>Сведения о мастерах производственного обучения</w:t>
      </w:r>
    </w:p>
    <w:tbl>
      <w:tblPr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1276"/>
        <w:gridCol w:w="1417"/>
        <w:gridCol w:w="4342"/>
        <w:gridCol w:w="3029"/>
        <w:gridCol w:w="1418"/>
        <w:gridCol w:w="1275"/>
      </w:tblGrid>
      <w:tr w:rsidR="00EB5BCF" w:rsidTr="00A462CB">
        <w:trPr>
          <w:trHeight w:val="18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CF" w:rsidRDefault="00EB5B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И. 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CF" w:rsidRDefault="00EB5B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Серия, № водительского удостоверения,</w:t>
            </w:r>
          </w:p>
          <w:p w:rsidR="00EB5BCF" w:rsidRDefault="00EB5B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CF" w:rsidRDefault="00EB5B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BCF" w:rsidRDefault="00EB5B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CF" w:rsidRDefault="00EB5B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Разрешенные категории, подкатегории ТС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CF" w:rsidRDefault="00EB5B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на право обучения вождению ТС данной категории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CF" w:rsidRDefault="00EB5B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CF" w:rsidRDefault="00EB5B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BCF" w:rsidRDefault="00EB5BC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стаж/ Стаж работы по специальности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CF" w:rsidRDefault="00EB5B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Ученая степень/ ученое звание</w:t>
            </w:r>
          </w:p>
        </w:tc>
      </w:tr>
      <w:tr w:rsidR="00EB5BCF" w:rsidTr="00A462CB">
        <w:trPr>
          <w:trHeight w:val="18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CF" w:rsidRPr="00397519" w:rsidRDefault="00EB5BC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519">
              <w:rPr>
                <w:rFonts w:ascii="Times New Roman" w:hAnsi="Times New Roman" w:cs="Times New Roman"/>
                <w:sz w:val="24"/>
                <w:szCs w:val="24"/>
              </w:rPr>
              <w:t>Жданец</w:t>
            </w:r>
            <w:proofErr w:type="spellEnd"/>
            <w:r w:rsidRPr="00397519">
              <w:rPr>
                <w:rFonts w:ascii="Times New Roman" w:hAnsi="Times New Roman" w:cs="Times New Roman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CF" w:rsidRDefault="00EB5B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9912 170445 Стаж с 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CF" w:rsidRDefault="00EB5BC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CF" w:rsidRDefault="00EB5BC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«А», «В», «С», «М»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CF" w:rsidRDefault="00EB5BC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ПП №42ПД0718-001 от 30.03.2020г., квалификация: мастер производственного обучения вождению транспортных средств соответствующих категорий и подкатегорий, АНО ДПО «Центр обучения Профессионал».</w:t>
            </w:r>
          </w:p>
          <w:p w:rsidR="00EB5BCF" w:rsidRDefault="00EB5BC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Свидетельство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инструктора-водителя КРО ОО «ВОА» 000776 от 30.01.2014г.</w:t>
            </w:r>
          </w:p>
          <w:p w:rsidR="00EB5BCF" w:rsidRDefault="00EB5BC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ЛВ №184125 от 11.08.1989г. Красноярский политехнический институт, квалификация: инженер-механик. 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CF" w:rsidRDefault="00EB5BCF" w:rsidP="004436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 ОО «ВОА» удостоверение о повышении квалификации 00101 от 24.03.2020г</w:t>
            </w:r>
            <w:r w:rsidR="001828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850" w:rsidRDefault="00182850" w:rsidP="004436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454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 xml:space="preserve"> о повышении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Сер. КПР №009863 от 11.11.2022г., 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Москва,  ОУ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ДПО ЦИРОТ ДОСААФ РОССИИ по программе повышения квалификации МПОВ осуществляющих профессиональное обучение водителей ТС кат. В, С,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В1, С1,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2850" w:rsidRDefault="00182850" w:rsidP="004436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CF" w:rsidRDefault="00EB5B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года/</w:t>
            </w:r>
          </w:p>
          <w:p w:rsidR="00EB5BCF" w:rsidRDefault="00EB5B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CF" w:rsidRDefault="00EB5B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EB5BCF" w:rsidTr="00A462CB">
        <w:trPr>
          <w:trHeight w:val="61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CF" w:rsidRPr="00397519" w:rsidRDefault="00EB5BC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519">
              <w:rPr>
                <w:rFonts w:ascii="Times New Roman" w:hAnsi="Times New Roman" w:cs="Times New Roman"/>
                <w:sz w:val="24"/>
                <w:szCs w:val="24"/>
              </w:rPr>
              <w:t>Юркус</w:t>
            </w:r>
            <w:proofErr w:type="spellEnd"/>
            <w:r w:rsidRPr="00397519">
              <w:rPr>
                <w:rFonts w:ascii="Times New Roman" w:hAnsi="Times New Roman" w:cs="Times New Roman"/>
                <w:sz w:val="24"/>
                <w:szCs w:val="24"/>
              </w:rPr>
              <w:t xml:space="preserve"> Виталий </w:t>
            </w:r>
            <w:proofErr w:type="spellStart"/>
            <w:r w:rsidRPr="00397519">
              <w:rPr>
                <w:rFonts w:ascii="Times New Roman" w:hAnsi="Times New Roman" w:cs="Times New Roman"/>
                <w:sz w:val="24"/>
                <w:szCs w:val="24"/>
              </w:rPr>
              <w:t>Игнасович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CF" w:rsidRDefault="00C46A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9907 860697 стаж с 1987г.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CF" w:rsidRDefault="00EB5BC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техническое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CF" w:rsidRDefault="00EB5BC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«М», «В», «С»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CF" w:rsidRDefault="00EB5BC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 №777801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военное авиационное техническое училище имени 60-летия ВЛКСМ, специальность Самолеты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авиадвигатели, квалификация техник-механик.</w:t>
            </w:r>
          </w:p>
          <w:p w:rsidR="00EB5BCF" w:rsidRDefault="00EB5BC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CF" w:rsidRDefault="00EB5BCF" w:rsidP="004436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Удостоверение профессиональной компетентности РП №807574 от 19.02.2016г.</w:t>
            </w:r>
            <w:r w:rsidR="00365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профессиональной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 и повышения квалификации кадров» ФДА, курсы подготовки и переподготовки специалистов по безопасности движения на автотранспорте</w:t>
            </w:r>
            <w:r w:rsidR="004436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3667" w:rsidRDefault="00443667" w:rsidP="004436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454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 xml:space="preserve"> о повышении квалификации</w:t>
            </w:r>
            <w:r w:rsidR="00365684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«Центр Профессионал» г. Кемерово, регистрационный номер Курс КПК П1114/2019 от 16.01.2019г., дополнительная профессиональная программа «Обучение методам и приемам оказания первой помощи до оказания медицинской помощи»</w:t>
            </w:r>
            <w:r w:rsidR="000F6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3667" w:rsidRDefault="00443667" w:rsidP="004436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454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 xml:space="preserve"> о повышении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Сер. КПР №009869 от 11.11.2022г., 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Москва,  ОУ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ДПО ЦИРОТ ДОСААФ РОССИИ по программе повышения квалификации МПОВ осуществляющих профессиональное обучение водителей ТС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кат. В, С,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В1, С1,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43667" w:rsidRDefault="00443667" w:rsidP="004436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667" w:rsidRDefault="00443667" w:rsidP="004436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CF" w:rsidRDefault="00EB5B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4436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лет/ 2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CF" w:rsidRDefault="00EB5B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BCF" w:rsidTr="00A462CB">
        <w:trPr>
          <w:trHeight w:val="61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CF" w:rsidRPr="00677F5C" w:rsidRDefault="00EB5BC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97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Куртуков</w:t>
            </w:r>
            <w:proofErr w:type="spellEnd"/>
            <w:r w:rsidRPr="0039751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Анатольевич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CF" w:rsidRDefault="00EB5B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2410 911735 стаж с 2000г.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CF" w:rsidRDefault="00EB5BC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CF" w:rsidRDefault="00EB5BC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«А», «В», «С», «Д», «СЕ»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CF" w:rsidRDefault="00EB5BC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137718 0093145 НОУ ВПО «Московский психолого-социальный университет» от 14.05.2014г. квалификация: менеджер по специальности 080504 Государственное и муниципальное управление.</w:t>
            </w:r>
          </w:p>
          <w:p w:rsidR="00EB5BCF" w:rsidRDefault="00EB5BC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 №0000081 инструктор- водитель А, В, С, Д, Е, 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ТШ ДОСААФ России» от 20.03.2018г.</w:t>
            </w:r>
          </w:p>
          <w:p w:rsidR="00EB5BCF" w:rsidRDefault="00EB5BC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НТ №734963 161 школа техников г. Знаменск от 08.02.1996г., квалификация: техник-механик.</w:t>
            </w:r>
          </w:p>
          <w:p w:rsidR="00EB5BCF" w:rsidRDefault="00EB5BC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CF" w:rsidRDefault="00EB5BCF" w:rsidP="005C5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9CD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повышении квалификации П1117/2019 от 16.01.2019г. АНО ДПО «Центр Профессионал» г. Кемерово.</w:t>
            </w:r>
          </w:p>
          <w:p w:rsidR="005C5DE8" w:rsidRDefault="005C5DE8" w:rsidP="005C5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профессиональной переподготовке №000000108345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программе «Педагог среднего профессионального образования. Теория и практика реализации ФГОС нового поколения», регистрационный №104953 от 08 сентября 2021г., квалификация Преподаватель.</w:t>
            </w:r>
          </w:p>
          <w:p w:rsidR="004349CD" w:rsidRDefault="004349CD" w:rsidP="004349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454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 xml:space="preserve"> о повышении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Сер. КПР №009865 от 11.11.2022г., 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Москва,  ОУ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ДПО ЦИРОТ ДОСААФ РОССИИ по программе повышения квалификации МПОВ осуществляющих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профессиональное обучение водителей ТС кат. В, С,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В1, С1,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5C5DE8" w:rsidRDefault="005C5DE8" w:rsidP="005C5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CF" w:rsidRDefault="00EB5B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23 года/ </w:t>
            </w:r>
            <w:r w:rsidRPr="004349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CF" w:rsidRDefault="00EB5B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EB5BCF" w:rsidTr="00A462CB">
        <w:trPr>
          <w:trHeight w:val="61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CF" w:rsidRDefault="00EB5BC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519">
              <w:rPr>
                <w:rFonts w:ascii="Times New Roman" w:hAnsi="Times New Roman" w:cs="Times New Roman"/>
                <w:sz w:val="24"/>
                <w:szCs w:val="24"/>
              </w:rPr>
              <w:t>Ниденталь</w:t>
            </w:r>
            <w:proofErr w:type="spellEnd"/>
            <w:r w:rsidRPr="00397519">
              <w:rPr>
                <w:rFonts w:ascii="Times New Roman" w:hAnsi="Times New Roman" w:cs="Times New Roman"/>
                <w:sz w:val="24"/>
                <w:szCs w:val="24"/>
              </w:rPr>
              <w:t xml:space="preserve"> Андрей Юрьевич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CF" w:rsidRDefault="0039751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9907 885135 стаж с 1997г.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CF" w:rsidRDefault="00EB5BC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техническое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CF" w:rsidRDefault="00EB5BC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«А», «В», «С»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CF" w:rsidRDefault="00EB5BC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 3761475 «Красноярский строительный техникум» от 22.04.2004г. квалификация Юрист по специальности Правоведение.</w:t>
            </w:r>
          </w:p>
          <w:p w:rsidR="00EB5BCF" w:rsidRDefault="00EB5BC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CF" w:rsidRDefault="00EB5BCF" w:rsidP="00677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профессиональной переподготовке №000000167335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программе «Педагог среднего профессионального образования. Теория и практика реализации ФГОС нового поколения», регистрационный №161777 от 21 декабря 2022г., квалификация Преподаватель.</w:t>
            </w:r>
          </w:p>
          <w:p w:rsidR="00677F5C" w:rsidRDefault="00677F5C" w:rsidP="00677F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454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 xml:space="preserve"> о повышении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Сер. КПР №009866 от 11.11.2022г., 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Москва,  ОУ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ДПО ЦИРОТ ДОСААФ РОССИИ по программе повышения квалификации МПОВ осуществляющих профессиональное обучение водителей ТС кат. В, С,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В1, С1,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B5BCF" w:rsidRDefault="00EB5BCF" w:rsidP="00677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BCF" w:rsidRDefault="00EB5B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лет/</w:t>
            </w:r>
            <w:r w:rsidRPr="00677F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CF" w:rsidRDefault="00EB5B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19" w:rsidTr="00A462CB">
        <w:trPr>
          <w:trHeight w:val="61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519" w:rsidRPr="002E098E" w:rsidRDefault="00397519" w:rsidP="0039751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Чупов</w:t>
            </w:r>
            <w:proofErr w:type="spellEnd"/>
            <w:r w:rsidRPr="0039751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519" w:rsidRPr="002E098E" w:rsidRDefault="00397519" w:rsidP="003975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2408 586527 стаж с 1998г.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519" w:rsidRPr="002E098E" w:rsidRDefault="00397519" w:rsidP="0039751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519" w:rsidRPr="002E098E" w:rsidRDefault="00397519" w:rsidP="0039751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519" w:rsidRPr="002E098E" w:rsidRDefault="00397519" w:rsidP="0039751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Диплом Г №682840 от 26.26.2002г. </w:t>
            </w: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о начальном профессиональном образовании Профессиональный лицей №12 г. Канска, квалификация «Налоговый инспектор – оператор ЭВМ».</w:t>
            </w:r>
          </w:p>
          <w:p w:rsidR="00397519" w:rsidRPr="002E098E" w:rsidRDefault="00397519" w:rsidP="003975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519" w:rsidRDefault="00397519" w:rsidP="003975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98E">
              <w:rPr>
                <w:rFonts w:ascii="Times New Roman" w:hAnsi="Times New Roman" w:cs="Times New Roman"/>
                <w:i/>
                <w:sz w:val="24"/>
                <w:szCs w:val="24"/>
              </w:rPr>
              <w:t>Диплом</w:t>
            </w: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 xml:space="preserve"> о среднем профессиональном образовании ООО «</w:t>
            </w:r>
            <w:proofErr w:type="spellStart"/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» по программе «Педагог среднего профессионального образования. Теория и практика реализации ФГОС нового поколения», 000000094624 от 28 апреля 2021г., регистрационный № 90992, квалификация Преподаватель</w:t>
            </w:r>
          </w:p>
          <w:p w:rsidR="00397519" w:rsidRDefault="00397519" w:rsidP="003975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454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 xml:space="preserve"> о повышении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Сер. КПР №009868 от 11.11.2022г. ОУ ДПО ЦИРОТ ДОСААФ РОССИИ по программе повышения квалификации МПОВ осуществляющих профессиональное обучение водителей ТС кат. В, С,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В1, С1,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397519" w:rsidRPr="002E098E" w:rsidRDefault="00397519" w:rsidP="003975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454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 xml:space="preserve"> о повышении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Сер. КПР №015180 от 15.08.2024г. ОУ ДПО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ЦИРОТ ДОСААФ РОССИИ по дополнительной профессиональной программе Повышения квалификации преподавателей ПОВ ТС различных категорий.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519" w:rsidRPr="002E098E" w:rsidRDefault="00397519" w:rsidP="003975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0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2E098E">
              <w:rPr>
                <w:rFonts w:ascii="Times New Roman" w:hAnsi="Times New Roman" w:cs="Times New Roman"/>
                <w:sz w:val="24"/>
                <w:szCs w:val="24"/>
              </w:rPr>
              <w:t>/ 3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519" w:rsidRDefault="00397519" w:rsidP="0039751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5BCF" w:rsidRDefault="00EB5BCF"/>
    <w:sectPr w:rsidR="00EB5BCF" w:rsidSect="00EF58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D8"/>
    <w:rsid w:val="000D1375"/>
    <w:rsid w:val="000F6A71"/>
    <w:rsid w:val="00156551"/>
    <w:rsid w:val="00182850"/>
    <w:rsid w:val="00345517"/>
    <w:rsid w:val="003615AC"/>
    <w:rsid w:val="00365684"/>
    <w:rsid w:val="00397519"/>
    <w:rsid w:val="003F486F"/>
    <w:rsid w:val="004349CD"/>
    <w:rsid w:val="00443667"/>
    <w:rsid w:val="005B4454"/>
    <w:rsid w:val="005C5DE8"/>
    <w:rsid w:val="00600E3C"/>
    <w:rsid w:val="00632290"/>
    <w:rsid w:val="00663BDF"/>
    <w:rsid w:val="00663D8B"/>
    <w:rsid w:val="00672057"/>
    <w:rsid w:val="00677F5C"/>
    <w:rsid w:val="006B6888"/>
    <w:rsid w:val="006F177D"/>
    <w:rsid w:val="007077E8"/>
    <w:rsid w:val="00712CD5"/>
    <w:rsid w:val="00715065"/>
    <w:rsid w:val="00773E35"/>
    <w:rsid w:val="008472E9"/>
    <w:rsid w:val="00887CC0"/>
    <w:rsid w:val="008B4A4C"/>
    <w:rsid w:val="00955BD8"/>
    <w:rsid w:val="00995606"/>
    <w:rsid w:val="009B7A73"/>
    <w:rsid w:val="00A462CB"/>
    <w:rsid w:val="00B94518"/>
    <w:rsid w:val="00C46AC2"/>
    <w:rsid w:val="00C53E1D"/>
    <w:rsid w:val="00DA28AC"/>
    <w:rsid w:val="00EB5BCF"/>
    <w:rsid w:val="00EF5810"/>
    <w:rsid w:val="00F373DB"/>
    <w:rsid w:val="00F66452"/>
    <w:rsid w:val="00FA0808"/>
    <w:rsid w:val="00FF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4A72D"/>
  <w15:chartTrackingRefBased/>
  <w15:docId w15:val="{DD3CE915-75DD-4B4A-B9AF-B446E5BE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81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581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6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6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29</cp:revision>
  <dcterms:created xsi:type="dcterms:W3CDTF">2025-03-17T03:15:00Z</dcterms:created>
  <dcterms:modified xsi:type="dcterms:W3CDTF">2025-05-06T06:25:00Z</dcterms:modified>
</cp:coreProperties>
</file>